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10" w:type="dxa"/>
        <w:tblInd w:w="-42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9"/>
        <w:gridCol w:w="392"/>
        <w:gridCol w:w="1040"/>
        <w:gridCol w:w="137"/>
        <w:gridCol w:w="340"/>
        <w:gridCol w:w="1588"/>
        <w:gridCol w:w="383"/>
        <w:gridCol w:w="1988"/>
        <w:gridCol w:w="137"/>
        <w:gridCol w:w="224"/>
        <w:gridCol w:w="391"/>
        <w:gridCol w:w="45"/>
        <w:gridCol w:w="644"/>
        <w:gridCol w:w="136"/>
        <w:gridCol w:w="2775"/>
        <w:gridCol w:w="101"/>
        <w:gridCol w:w="40"/>
      </w:tblGrid>
      <w:tr w:rsidR="002503C4" w14:paraId="3766DBB3" w14:textId="77777777" w:rsidTr="00F03E4E">
        <w:trPr>
          <w:gridAfter w:val="1"/>
          <w:wAfter w:w="40" w:type="dxa"/>
        </w:trPr>
        <w:tc>
          <w:tcPr>
            <w:tcW w:w="10670" w:type="dxa"/>
            <w:gridSpan w:val="16"/>
            <w:noWrap/>
          </w:tcPr>
          <w:p w14:paraId="167F943E" w14:textId="77777777" w:rsidR="002503C4" w:rsidRDefault="008F27CB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2503C4" w14:paraId="2B58B754" w14:textId="77777777" w:rsidTr="00F03E4E">
        <w:trPr>
          <w:gridAfter w:val="1"/>
          <w:wAfter w:w="40" w:type="dxa"/>
          <w:cantSplit/>
          <w:trHeight w:val="485"/>
        </w:trPr>
        <w:tc>
          <w:tcPr>
            <w:tcW w:w="1918" w:type="dxa"/>
            <w:gridSpan w:val="4"/>
            <w:vMerge w:val="restart"/>
            <w:noWrap/>
            <w:vAlign w:val="center"/>
          </w:tcPr>
          <w:p w14:paraId="00073F51" w14:textId="18BC1542" w:rsidR="002503C4" w:rsidRDefault="00004325" w:rsidP="00802ADC">
            <w:pPr>
              <w:jc w:val="center"/>
            </w:pPr>
            <w:r>
              <w:t>[</w:t>
            </w:r>
            <w:r w:rsidR="008F27CB">
              <w:t>SEAL</w:t>
            </w:r>
            <w:r>
              <w:t>]</w:t>
            </w:r>
          </w:p>
        </w:tc>
        <w:tc>
          <w:tcPr>
            <w:tcW w:w="5740" w:type="dxa"/>
            <w:gridSpan w:val="9"/>
            <w:tcBorders>
              <w:bottom w:val="dotted" w:sz="4" w:space="0" w:color="auto"/>
            </w:tcBorders>
            <w:vAlign w:val="bottom"/>
          </w:tcPr>
          <w:p w14:paraId="3114BF5F" w14:textId="4B5E994B" w:rsidR="002503C4" w:rsidRDefault="004709B6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  <w:tc>
          <w:tcPr>
            <w:tcW w:w="136" w:type="dxa"/>
            <w:vMerge w:val="restart"/>
            <w:tcBorders>
              <w:right w:val="single" w:sz="4" w:space="0" w:color="auto"/>
            </w:tcBorders>
            <w:noWrap/>
          </w:tcPr>
          <w:p w14:paraId="03FE7B28" w14:textId="77777777" w:rsidR="002503C4" w:rsidRDefault="002503C4"/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74DE6" w14:textId="77777777" w:rsidR="002503C4" w:rsidRDefault="008F27CB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7D045C60" w14:textId="2F423303" w:rsidR="002503C4" w:rsidRDefault="008F27CB">
            <w:pPr>
              <w:pStyle w:val="fillablefield"/>
              <w:spacing w:after="6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</w:tr>
      <w:tr w:rsidR="002503C4" w14:paraId="3D3E160D" w14:textId="77777777" w:rsidTr="00F03E4E">
        <w:trPr>
          <w:gridAfter w:val="1"/>
          <w:wAfter w:w="40" w:type="dxa"/>
          <w:cantSplit/>
        </w:trPr>
        <w:tc>
          <w:tcPr>
            <w:tcW w:w="1918" w:type="dxa"/>
            <w:gridSpan w:val="4"/>
            <w:vMerge/>
            <w:noWrap/>
            <w:vAlign w:val="bottom"/>
          </w:tcPr>
          <w:p w14:paraId="057DCD16" w14:textId="77777777" w:rsidR="002503C4" w:rsidRDefault="002503C4">
            <w:pPr>
              <w:spacing w:before="120"/>
            </w:pPr>
          </w:p>
        </w:tc>
        <w:tc>
          <w:tcPr>
            <w:tcW w:w="340" w:type="dxa"/>
            <w:vMerge w:val="restart"/>
            <w:vAlign w:val="bottom"/>
          </w:tcPr>
          <w:p w14:paraId="463187FA" w14:textId="77777777" w:rsidR="002503C4" w:rsidRDefault="008F27CB">
            <w:pPr>
              <w:pStyle w:val="Party"/>
              <w:widowControl/>
              <w:spacing w:before="360" w:after="0"/>
              <w:rPr>
                <w:rFonts w:cs="Arial"/>
                <w:snapToGrid w:val="0"/>
                <w:szCs w:val="20"/>
                <w:lang w:val="en-CA"/>
              </w:rPr>
            </w:pPr>
            <w:r>
              <w:rPr>
                <w:rFonts w:cs="Arial"/>
                <w:snapToGrid w:val="0"/>
                <w:szCs w:val="20"/>
                <w:lang w:val="en-CA"/>
              </w:rPr>
              <w:t>at</w:t>
            </w:r>
          </w:p>
        </w:tc>
        <w:tc>
          <w:tcPr>
            <w:tcW w:w="5400" w:type="dxa"/>
            <w:gridSpan w:val="8"/>
          </w:tcPr>
          <w:p w14:paraId="753A6A7E" w14:textId="77777777" w:rsidR="002503C4" w:rsidRDefault="008F27CB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136" w:type="dxa"/>
            <w:vMerge/>
            <w:noWrap/>
          </w:tcPr>
          <w:p w14:paraId="5D145A75" w14:textId="77777777" w:rsidR="002503C4" w:rsidRDefault="002503C4"/>
        </w:tc>
        <w:tc>
          <w:tcPr>
            <w:tcW w:w="2876" w:type="dxa"/>
            <w:gridSpan w:val="2"/>
            <w:vMerge w:val="restart"/>
            <w:tcBorders>
              <w:top w:val="single" w:sz="4" w:space="0" w:color="auto"/>
            </w:tcBorders>
            <w:noWrap/>
            <w:vAlign w:val="bottom"/>
          </w:tcPr>
          <w:p w14:paraId="70DF2FEA" w14:textId="77777777" w:rsidR="002503C4" w:rsidRPr="00004325" w:rsidRDefault="008F27CB" w:rsidP="00C43BB9">
            <w:pPr>
              <w:pStyle w:val="CourtFileNumber"/>
              <w:spacing w:before="60" w:after="0"/>
              <w:jc w:val="right"/>
              <w:rPr>
                <w:b/>
                <w:bCs/>
                <w:sz w:val="20"/>
                <w:highlight w:val="yellow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 xml:space="preserve">Form 25H: Order Terminating Restraining Order, dated  </w:t>
            </w:r>
          </w:p>
        </w:tc>
      </w:tr>
      <w:tr w:rsidR="002503C4" w14:paraId="1D1F8408" w14:textId="77777777" w:rsidTr="00F03E4E">
        <w:trPr>
          <w:gridAfter w:val="1"/>
          <w:wAfter w:w="40" w:type="dxa"/>
          <w:cantSplit/>
          <w:trHeight w:val="477"/>
        </w:trPr>
        <w:tc>
          <w:tcPr>
            <w:tcW w:w="1918" w:type="dxa"/>
            <w:gridSpan w:val="4"/>
            <w:vMerge/>
            <w:noWrap/>
            <w:vAlign w:val="bottom"/>
          </w:tcPr>
          <w:p w14:paraId="11E0B5E2" w14:textId="77777777" w:rsidR="002503C4" w:rsidRDefault="002503C4">
            <w:pPr>
              <w:spacing w:before="120"/>
            </w:pPr>
          </w:p>
        </w:tc>
        <w:tc>
          <w:tcPr>
            <w:tcW w:w="340" w:type="dxa"/>
            <w:vMerge/>
            <w:vAlign w:val="bottom"/>
          </w:tcPr>
          <w:p w14:paraId="74AE6BAD" w14:textId="77777777" w:rsidR="002503C4" w:rsidRDefault="002503C4">
            <w:pPr>
              <w:pStyle w:val="Party"/>
              <w:widowControl/>
              <w:spacing w:before="0" w:after="0"/>
              <w:rPr>
                <w:rFonts w:cs="Arial"/>
                <w:snapToGrid w:val="0"/>
                <w:szCs w:val="20"/>
                <w:lang w:val="en-CA"/>
              </w:rPr>
            </w:pPr>
          </w:p>
        </w:tc>
        <w:tc>
          <w:tcPr>
            <w:tcW w:w="5400" w:type="dxa"/>
            <w:gridSpan w:val="8"/>
            <w:tcBorders>
              <w:bottom w:val="dotted" w:sz="4" w:space="0" w:color="auto"/>
            </w:tcBorders>
            <w:vAlign w:val="bottom"/>
          </w:tcPr>
          <w:p w14:paraId="6265BE1D" w14:textId="31D333C9" w:rsidR="002503C4" w:rsidRDefault="004709B6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  <w:tc>
          <w:tcPr>
            <w:tcW w:w="136" w:type="dxa"/>
            <w:vMerge/>
            <w:noWrap/>
          </w:tcPr>
          <w:p w14:paraId="743B3885" w14:textId="77777777" w:rsidR="002503C4" w:rsidRDefault="002503C4"/>
        </w:tc>
        <w:tc>
          <w:tcPr>
            <w:tcW w:w="2876" w:type="dxa"/>
            <w:gridSpan w:val="2"/>
            <w:vMerge/>
            <w:noWrap/>
          </w:tcPr>
          <w:p w14:paraId="1EF44C4A" w14:textId="77777777" w:rsidR="002503C4" w:rsidRDefault="002503C4">
            <w:pPr>
              <w:pStyle w:val="CourtFileNumber"/>
              <w:spacing w:before="240"/>
              <w:rPr>
                <w:b/>
                <w:bCs/>
                <w:sz w:val="20"/>
                <w:lang w:val="en-CA"/>
              </w:rPr>
            </w:pPr>
          </w:p>
        </w:tc>
      </w:tr>
      <w:tr w:rsidR="002503C4" w14:paraId="68F40465" w14:textId="77777777" w:rsidTr="00F03E4E">
        <w:trPr>
          <w:gridAfter w:val="1"/>
          <w:wAfter w:w="40" w:type="dxa"/>
          <w:cantSplit/>
          <w:trHeight w:val="288"/>
        </w:trPr>
        <w:tc>
          <w:tcPr>
            <w:tcW w:w="1918" w:type="dxa"/>
            <w:gridSpan w:val="4"/>
            <w:vMerge/>
            <w:noWrap/>
            <w:vAlign w:val="bottom"/>
          </w:tcPr>
          <w:p w14:paraId="5D18F5E1" w14:textId="77777777" w:rsidR="002503C4" w:rsidRDefault="002503C4">
            <w:pPr>
              <w:spacing w:before="120"/>
            </w:pPr>
          </w:p>
        </w:tc>
        <w:tc>
          <w:tcPr>
            <w:tcW w:w="340" w:type="dxa"/>
          </w:tcPr>
          <w:p w14:paraId="219DA3D0" w14:textId="77777777" w:rsidR="002503C4" w:rsidRDefault="002503C4">
            <w:pPr>
              <w:jc w:val="center"/>
              <w:rPr>
                <w:i/>
                <w:iCs/>
                <w:sz w:val="16"/>
              </w:rPr>
            </w:pPr>
          </w:p>
        </w:tc>
        <w:tc>
          <w:tcPr>
            <w:tcW w:w="5400" w:type="dxa"/>
            <w:gridSpan w:val="8"/>
            <w:tcBorders>
              <w:top w:val="dotted" w:sz="4" w:space="0" w:color="auto"/>
            </w:tcBorders>
          </w:tcPr>
          <w:p w14:paraId="37A22BB1" w14:textId="77777777" w:rsidR="002503C4" w:rsidRDefault="008F27CB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136" w:type="dxa"/>
            <w:vMerge/>
            <w:noWrap/>
          </w:tcPr>
          <w:p w14:paraId="637309ED" w14:textId="77777777" w:rsidR="002503C4" w:rsidRDefault="002503C4"/>
        </w:tc>
        <w:tc>
          <w:tcPr>
            <w:tcW w:w="2876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4F50C720" w14:textId="702D6049" w:rsidR="002503C4" w:rsidRDefault="008F27CB">
            <w:pPr>
              <w:pStyle w:val="fillablefield"/>
              <w:jc w:val="right"/>
              <w:rPr>
                <w:highlight w:val="yellow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</w:tr>
      <w:tr w:rsidR="002503C4" w14:paraId="2A2E3BF0" w14:textId="77777777" w:rsidTr="00F03E4E">
        <w:trPr>
          <w:gridAfter w:val="1"/>
          <w:wAfter w:w="40" w:type="dxa"/>
          <w:cantSplit/>
        </w:trPr>
        <w:tc>
          <w:tcPr>
            <w:tcW w:w="1918" w:type="dxa"/>
            <w:gridSpan w:val="4"/>
            <w:noWrap/>
          </w:tcPr>
          <w:p w14:paraId="74597480" w14:textId="77777777" w:rsidR="002503C4" w:rsidRDefault="002503C4">
            <w:pPr>
              <w:pStyle w:val="Party"/>
              <w:rPr>
                <w:lang w:val="en-CA"/>
              </w:rPr>
            </w:pPr>
          </w:p>
        </w:tc>
        <w:tc>
          <w:tcPr>
            <w:tcW w:w="8752" w:type="dxa"/>
            <w:gridSpan w:val="12"/>
          </w:tcPr>
          <w:p w14:paraId="26D73C3A" w14:textId="77777777" w:rsidR="002503C4" w:rsidRDefault="008F27CB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Applicant(s)</w:t>
            </w:r>
          </w:p>
        </w:tc>
      </w:tr>
      <w:tr w:rsidR="002503C4" w14:paraId="2ED59D65" w14:textId="77777777" w:rsidTr="00F03E4E">
        <w:trPr>
          <w:gridAfter w:val="1"/>
          <w:wAfter w:w="40" w:type="dxa"/>
          <w:cantSplit/>
        </w:trPr>
        <w:tc>
          <w:tcPr>
            <w:tcW w:w="1781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4ABE28E0" w14:textId="71E61A2C" w:rsidR="002503C4" w:rsidRDefault="008F27CB">
            <w:pPr>
              <w:pStyle w:val="fillablefield"/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7" w:type="dxa"/>
            <w:tcBorders>
              <w:left w:val="nil"/>
              <w:right w:val="single" w:sz="4" w:space="0" w:color="auto"/>
            </w:tcBorders>
          </w:tcPr>
          <w:p w14:paraId="7C32E62C" w14:textId="77777777" w:rsidR="002503C4" w:rsidRDefault="002503C4">
            <w:pPr>
              <w:pStyle w:val="ServiceRequirements"/>
              <w:rPr>
                <w:sz w:val="20"/>
                <w:lang w:val="en-CA"/>
              </w:rPr>
            </w:pPr>
          </w:p>
        </w:tc>
        <w:tc>
          <w:tcPr>
            <w:tcW w:w="4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2D28" w14:textId="77777777" w:rsidR="002503C4" w:rsidRDefault="008F27CB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0C922516" w14:textId="77777777" w:rsidR="002503C4" w:rsidRDefault="002503C4">
            <w:pPr>
              <w:pStyle w:val="ServiceRequirements"/>
              <w:rPr>
                <w:lang w:val="en-CA"/>
              </w:rPr>
            </w:pPr>
          </w:p>
        </w:tc>
        <w:tc>
          <w:tcPr>
            <w:tcW w:w="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7064" w14:textId="77777777" w:rsidR="002503C4" w:rsidRDefault="008F27CB">
            <w:pPr>
              <w:pStyle w:val="ServiceRequirements"/>
              <w:jc w:val="left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2503C4" w14:paraId="65F9B2CB" w14:textId="77777777" w:rsidTr="00F03E4E">
        <w:trPr>
          <w:gridAfter w:val="1"/>
          <w:wAfter w:w="40" w:type="dxa"/>
          <w:cantSplit/>
        </w:trPr>
        <w:tc>
          <w:tcPr>
            <w:tcW w:w="1781" w:type="dxa"/>
            <w:gridSpan w:val="3"/>
            <w:vMerge w:val="restart"/>
            <w:tcBorders>
              <w:top w:val="dotted" w:sz="4" w:space="0" w:color="auto"/>
            </w:tcBorders>
            <w:noWrap/>
          </w:tcPr>
          <w:p w14:paraId="54040933" w14:textId="77777777" w:rsidR="002503C4" w:rsidRDefault="008F27CB">
            <w:pPr>
              <w:pStyle w:val="UserInstructions"/>
              <w:jc w:val="center"/>
            </w:pPr>
            <w:r>
              <w:t xml:space="preserve">Judge </w:t>
            </w:r>
            <w:r>
              <w:br/>
              <w:t>(print or type name)</w:t>
            </w:r>
          </w:p>
        </w:tc>
        <w:tc>
          <w:tcPr>
            <w:tcW w:w="137" w:type="dxa"/>
            <w:vMerge w:val="restart"/>
            <w:tcBorders>
              <w:left w:val="nil"/>
              <w:right w:val="single" w:sz="4" w:space="0" w:color="auto"/>
            </w:tcBorders>
          </w:tcPr>
          <w:p w14:paraId="39E1DDBE" w14:textId="77777777" w:rsidR="002503C4" w:rsidRDefault="002503C4">
            <w:pPr>
              <w:pStyle w:val="normal12ptbefore"/>
              <w:spacing w:before="0"/>
              <w:jc w:val="center"/>
            </w:pPr>
          </w:p>
        </w:tc>
        <w:tc>
          <w:tcPr>
            <w:tcW w:w="4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4914D" w14:textId="77777777" w:rsidR="002503C4" w:rsidRDefault="002503C4">
            <w:pPr>
              <w:pStyle w:val="fillablefield"/>
              <w:rPr>
                <w:sz w:val="4"/>
              </w:rPr>
            </w:pPr>
          </w:p>
          <w:p w14:paraId="2F46F131" w14:textId="1F117497" w:rsidR="002503C4" w:rsidRDefault="004709B6" w:rsidP="00186F0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4F9FC3CF" w14:textId="77777777" w:rsidR="002503C4" w:rsidRDefault="002503C4">
            <w:pPr>
              <w:pStyle w:val="normal12ptbefore"/>
            </w:pPr>
          </w:p>
        </w:tc>
        <w:tc>
          <w:tcPr>
            <w:tcW w:w="43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7C254" w14:textId="77777777" w:rsidR="002503C4" w:rsidRDefault="002503C4">
            <w:pPr>
              <w:pStyle w:val="fillablefield"/>
              <w:rPr>
                <w:sz w:val="4"/>
              </w:rPr>
            </w:pPr>
          </w:p>
          <w:p w14:paraId="7356DA18" w14:textId="28DEF4A2" w:rsidR="002503C4" w:rsidRDefault="004709B6" w:rsidP="00186F0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</w:tr>
      <w:tr w:rsidR="002503C4" w14:paraId="0B002A78" w14:textId="77777777" w:rsidTr="00F03E4E">
        <w:trPr>
          <w:gridAfter w:val="1"/>
          <w:wAfter w:w="40" w:type="dxa"/>
          <w:cantSplit/>
        </w:trPr>
        <w:tc>
          <w:tcPr>
            <w:tcW w:w="1781" w:type="dxa"/>
            <w:gridSpan w:val="3"/>
            <w:vMerge/>
            <w:noWrap/>
          </w:tcPr>
          <w:p w14:paraId="374CFB20" w14:textId="77777777" w:rsidR="002503C4" w:rsidRDefault="002503C4">
            <w:pPr>
              <w:pStyle w:val="normal12ptbefore"/>
            </w:pPr>
          </w:p>
        </w:tc>
        <w:tc>
          <w:tcPr>
            <w:tcW w:w="137" w:type="dxa"/>
            <w:vMerge/>
            <w:tcBorders>
              <w:left w:val="nil"/>
              <w:right w:val="single" w:sz="4" w:space="0" w:color="auto"/>
            </w:tcBorders>
          </w:tcPr>
          <w:p w14:paraId="1F4ACB40" w14:textId="77777777" w:rsidR="002503C4" w:rsidRDefault="002503C4">
            <w:pPr>
              <w:pStyle w:val="normal12ptbefore"/>
            </w:pPr>
          </w:p>
        </w:tc>
        <w:tc>
          <w:tcPr>
            <w:tcW w:w="42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1AD0" w14:textId="77777777" w:rsidR="002503C4" w:rsidRDefault="002503C4">
            <w:pPr>
              <w:pStyle w:val="normal12ptbefore"/>
            </w:pP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026558C3" w14:textId="77777777" w:rsidR="002503C4" w:rsidRDefault="002503C4" w:rsidP="003A5208">
            <w:pPr>
              <w:pStyle w:val="normal12ptbefore"/>
              <w:spacing w:before="120"/>
            </w:pPr>
          </w:p>
        </w:tc>
        <w:tc>
          <w:tcPr>
            <w:tcW w:w="431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D0FD" w14:textId="77777777" w:rsidR="002503C4" w:rsidRDefault="002503C4">
            <w:pPr>
              <w:pStyle w:val="normal12ptbefore"/>
            </w:pPr>
          </w:p>
        </w:tc>
      </w:tr>
      <w:tr w:rsidR="002503C4" w14:paraId="6D446DD4" w14:textId="77777777" w:rsidTr="00F03E4E">
        <w:trPr>
          <w:gridAfter w:val="1"/>
          <w:wAfter w:w="40" w:type="dxa"/>
          <w:cantSplit/>
        </w:trPr>
        <w:tc>
          <w:tcPr>
            <w:tcW w:w="1918" w:type="dxa"/>
            <w:gridSpan w:val="4"/>
            <w:noWrap/>
          </w:tcPr>
          <w:p w14:paraId="2069FCAD" w14:textId="77777777" w:rsidR="002503C4" w:rsidRDefault="002503C4">
            <w:pPr>
              <w:pStyle w:val="Party"/>
              <w:rPr>
                <w:lang w:val="en-CA"/>
              </w:rPr>
            </w:pPr>
          </w:p>
        </w:tc>
        <w:tc>
          <w:tcPr>
            <w:tcW w:w="8752" w:type="dxa"/>
            <w:gridSpan w:val="12"/>
          </w:tcPr>
          <w:p w14:paraId="1D0F412F" w14:textId="77777777" w:rsidR="002503C4" w:rsidRDefault="008F27CB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Respondent(s)</w:t>
            </w:r>
          </w:p>
        </w:tc>
      </w:tr>
      <w:tr w:rsidR="002503C4" w14:paraId="2E78ADB8" w14:textId="77777777" w:rsidTr="00F03E4E">
        <w:trPr>
          <w:gridAfter w:val="1"/>
          <w:wAfter w:w="40" w:type="dxa"/>
          <w:cantSplit/>
        </w:trPr>
        <w:tc>
          <w:tcPr>
            <w:tcW w:w="1781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75366256" w14:textId="359E829B" w:rsidR="002503C4" w:rsidRDefault="008F27CB">
            <w:pPr>
              <w:pStyle w:val="fillablefield"/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 w:rsidR="00186F0B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7" w:type="dxa"/>
            <w:tcBorders>
              <w:left w:val="nil"/>
              <w:right w:val="single" w:sz="4" w:space="0" w:color="auto"/>
            </w:tcBorders>
          </w:tcPr>
          <w:p w14:paraId="4267750D" w14:textId="77777777" w:rsidR="002503C4" w:rsidRDefault="002503C4">
            <w:pPr>
              <w:pStyle w:val="ServiceRequirements"/>
              <w:rPr>
                <w:sz w:val="20"/>
                <w:lang w:val="en-CA"/>
              </w:rPr>
            </w:pPr>
          </w:p>
        </w:tc>
        <w:tc>
          <w:tcPr>
            <w:tcW w:w="4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EA6" w14:textId="77777777" w:rsidR="002503C4" w:rsidRDefault="008F27CB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73F5C17F" w14:textId="77777777" w:rsidR="002503C4" w:rsidRDefault="002503C4">
            <w:pPr>
              <w:pStyle w:val="ServiceRequirements"/>
              <w:rPr>
                <w:lang w:val="en-CA"/>
              </w:rPr>
            </w:pPr>
          </w:p>
        </w:tc>
        <w:tc>
          <w:tcPr>
            <w:tcW w:w="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1202" w14:textId="77777777" w:rsidR="002503C4" w:rsidRDefault="008F27CB">
            <w:pPr>
              <w:pStyle w:val="ServiceRequirements"/>
              <w:jc w:val="left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2503C4" w14:paraId="508B0B4C" w14:textId="77777777" w:rsidTr="00F03E4E">
        <w:trPr>
          <w:gridAfter w:val="1"/>
          <w:wAfter w:w="40" w:type="dxa"/>
          <w:cantSplit/>
        </w:trPr>
        <w:tc>
          <w:tcPr>
            <w:tcW w:w="1781" w:type="dxa"/>
            <w:gridSpan w:val="3"/>
            <w:vMerge w:val="restart"/>
            <w:tcBorders>
              <w:top w:val="dotted" w:sz="4" w:space="0" w:color="auto"/>
            </w:tcBorders>
            <w:noWrap/>
          </w:tcPr>
          <w:p w14:paraId="66AD4143" w14:textId="77777777" w:rsidR="002503C4" w:rsidRDefault="008F27CB">
            <w:pPr>
              <w:pStyle w:val="UserInstructions"/>
              <w:jc w:val="center"/>
            </w:pPr>
            <w:r>
              <w:t>Date of order</w:t>
            </w:r>
          </w:p>
        </w:tc>
        <w:tc>
          <w:tcPr>
            <w:tcW w:w="137" w:type="dxa"/>
            <w:vMerge w:val="restart"/>
            <w:tcBorders>
              <w:left w:val="nil"/>
              <w:right w:val="single" w:sz="4" w:space="0" w:color="auto"/>
            </w:tcBorders>
          </w:tcPr>
          <w:p w14:paraId="1FAD83E1" w14:textId="77777777" w:rsidR="002503C4" w:rsidRDefault="002503C4">
            <w:pPr>
              <w:pStyle w:val="normal12ptbefore"/>
              <w:spacing w:before="0"/>
              <w:jc w:val="center"/>
            </w:pPr>
          </w:p>
        </w:tc>
        <w:tc>
          <w:tcPr>
            <w:tcW w:w="4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90EBA" w14:textId="77777777" w:rsidR="002503C4" w:rsidRDefault="002503C4">
            <w:pPr>
              <w:pStyle w:val="fillablefield"/>
              <w:rPr>
                <w:sz w:val="4"/>
              </w:rPr>
            </w:pPr>
          </w:p>
          <w:p w14:paraId="16A6D40F" w14:textId="095EB281" w:rsidR="002503C4" w:rsidRDefault="004709B6" w:rsidP="00186F0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1921F8CD" w14:textId="77777777" w:rsidR="002503C4" w:rsidRDefault="002503C4">
            <w:pPr>
              <w:pStyle w:val="normal12ptbefore"/>
            </w:pPr>
          </w:p>
        </w:tc>
        <w:tc>
          <w:tcPr>
            <w:tcW w:w="43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29089" w14:textId="77777777" w:rsidR="002503C4" w:rsidRDefault="002503C4">
            <w:pPr>
              <w:pStyle w:val="fillablefield"/>
              <w:rPr>
                <w:sz w:val="4"/>
              </w:rPr>
            </w:pPr>
          </w:p>
          <w:p w14:paraId="457FBD39" w14:textId="29A7FD6A" w:rsidR="002503C4" w:rsidRDefault="004709B6" w:rsidP="00186F0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</w:tr>
      <w:tr w:rsidR="002503C4" w14:paraId="50F0846F" w14:textId="77777777" w:rsidTr="00F03E4E">
        <w:trPr>
          <w:gridAfter w:val="1"/>
          <w:wAfter w:w="40" w:type="dxa"/>
          <w:cantSplit/>
        </w:trPr>
        <w:tc>
          <w:tcPr>
            <w:tcW w:w="1781" w:type="dxa"/>
            <w:gridSpan w:val="3"/>
            <w:vMerge/>
            <w:noWrap/>
          </w:tcPr>
          <w:p w14:paraId="013D496A" w14:textId="77777777" w:rsidR="002503C4" w:rsidRDefault="002503C4">
            <w:pPr>
              <w:pStyle w:val="normal12ptbefore"/>
            </w:pPr>
          </w:p>
        </w:tc>
        <w:tc>
          <w:tcPr>
            <w:tcW w:w="137" w:type="dxa"/>
            <w:vMerge/>
            <w:tcBorders>
              <w:left w:val="nil"/>
              <w:right w:val="single" w:sz="4" w:space="0" w:color="auto"/>
            </w:tcBorders>
          </w:tcPr>
          <w:p w14:paraId="27362314" w14:textId="77777777" w:rsidR="002503C4" w:rsidRDefault="002503C4">
            <w:pPr>
              <w:pStyle w:val="normal12ptbefore"/>
            </w:pPr>
          </w:p>
        </w:tc>
        <w:tc>
          <w:tcPr>
            <w:tcW w:w="42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7940" w14:textId="77777777" w:rsidR="002503C4" w:rsidRDefault="002503C4">
            <w:pPr>
              <w:pStyle w:val="normal12ptbefore"/>
            </w:pP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24F4806E" w14:textId="77777777" w:rsidR="002503C4" w:rsidRDefault="002503C4" w:rsidP="003A5208">
            <w:pPr>
              <w:pStyle w:val="normal12ptbefore"/>
              <w:spacing w:before="120"/>
            </w:pPr>
          </w:p>
        </w:tc>
        <w:tc>
          <w:tcPr>
            <w:tcW w:w="431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B49B" w14:textId="77777777" w:rsidR="002503C4" w:rsidRDefault="002503C4">
            <w:pPr>
              <w:pStyle w:val="normal12ptbefore"/>
            </w:pPr>
          </w:p>
        </w:tc>
      </w:tr>
      <w:tr w:rsidR="002503C4" w14:paraId="72CCC6C7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1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6158645" w14:textId="77777777" w:rsidR="002503C4" w:rsidRPr="00123AF1" w:rsidRDefault="002503C4">
            <w:pPr>
              <w:pStyle w:val="normalbody"/>
              <w:rPr>
                <w:lang w:val="en-US"/>
              </w:rPr>
            </w:pPr>
          </w:p>
        </w:tc>
      </w:tr>
      <w:tr w:rsidR="002503C4" w14:paraId="158DF4D8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71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BC7A83C" w14:textId="36CAC208" w:rsidR="002503C4" w:rsidRPr="000B14BD" w:rsidRDefault="008F27CB" w:rsidP="000B14B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THIS COURT ORDERS THAT:</w:t>
            </w:r>
          </w:p>
        </w:tc>
      </w:tr>
      <w:tr w:rsidR="002503C4" w14:paraId="723821B9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6BD4B" w14:textId="77777777" w:rsidR="002503C4" w:rsidRDefault="008F27CB">
            <w:r>
              <w:t>1.</w:t>
            </w:r>
          </w:p>
        </w:tc>
        <w:tc>
          <w:tcPr>
            <w:tcW w:w="349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889E9" w14:textId="77777777" w:rsidR="002503C4" w:rsidRDefault="008F27CB">
            <w:r>
              <w:t>The restraining order made by Justice</w:t>
            </w:r>
          </w:p>
        </w:tc>
        <w:tc>
          <w:tcPr>
            <w:tcW w:w="6723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55F9B2C" w14:textId="313EB143" w:rsidR="002503C4" w:rsidRDefault="008F27C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0A434" w14:textId="77777777" w:rsidR="002503C4" w:rsidRDefault="008F27CB">
            <w:pPr>
              <w:pStyle w:val="normal6ptbefore"/>
            </w:pPr>
            <w:r>
              <w:t>,</w:t>
            </w:r>
          </w:p>
        </w:tc>
      </w:tr>
      <w:tr w:rsidR="002503C4" w14:paraId="2DCC2480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2B74E" w14:textId="77777777" w:rsidR="002503C4" w:rsidRDefault="002503C4"/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F2A57" w14:textId="77777777" w:rsidR="002503C4" w:rsidRDefault="008F27CB">
            <w:pPr>
              <w:rPr>
                <w:b/>
              </w:rPr>
            </w:pPr>
            <w:r>
              <w:t>on</w:t>
            </w:r>
          </w:p>
        </w:tc>
        <w:tc>
          <w:tcPr>
            <w:tcW w:w="3488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F3820F4" w14:textId="5881B622" w:rsidR="002503C4" w:rsidRDefault="008F27C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  <w:tc>
          <w:tcPr>
            <w:tcW w:w="27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4DFD8" w14:textId="77777777" w:rsidR="002503C4" w:rsidRDefault="008F27CB" w:rsidP="00BD39E6">
            <w:pPr>
              <w:pStyle w:val="normal6ptbefore"/>
            </w:pPr>
            <w:r>
              <w:t>, shall be terminated, effective</w:t>
            </w:r>
          </w:p>
        </w:tc>
        <w:bookmarkStart w:id="0" w:name="OLE_LINK3"/>
        <w:bookmarkStart w:id="1" w:name="OLE_LINK4"/>
        <w:tc>
          <w:tcPr>
            <w:tcW w:w="355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E1C4BF2" w14:textId="28F9B419" w:rsidR="002503C4" w:rsidRDefault="008F27C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  <w:bookmarkEnd w:id="0"/>
            <w:bookmarkEnd w:id="1"/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A3ABC" w14:textId="77777777" w:rsidR="002503C4" w:rsidRDefault="008F27CB">
            <w:pPr>
              <w:pStyle w:val="normalbody"/>
            </w:pPr>
            <w:r>
              <w:t>.</w:t>
            </w:r>
          </w:p>
        </w:tc>
      </w:tr>
      <w:tr w:rsidR="002503C4" w14:paraId="3D649750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1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BA1130D" w14:textId="77777777" w:rsidR="002503C4" w:rsidRDefault="008F27CB">
            <w:pPr>
              <w:pStyle w:val="normal12ptbefor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In support of this order, </w:t>
            </w:r>
          </w:p>
        </w:tc>
      </w:tr>
      <w:tr w:rsidR="002503C4" w14:paraId="19BB20F9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6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70DBDBD" w14:textId="77777777" w:rsidR="002503C4" w:rsidRDefault="008F27CB" w:rsidP="007F1F17">
            <w:pPr>
              <w:pStyle w:val="normal6ptbefore"/>
              <w:spacing w:after="80"/>
              <w:rPr>
                <w:szCs w:val="28"/>
                <w:lang w:val="en-CA"/>
              </w:rPr>
            </w:pPr>
            <w:r>
              <w:rPr>
                <w:lang w:val="en-CA"/>
              </w:rPr>
              <w:t xml:space="preserve">the following persons were in court </w:t>
            </w:r>
            <w:r>
              <w:rPr>
                <w:i/>
                <w:sz w:val="18"/>
                <w:lang w:val="en-CA"/>
              </w:rPr>
              <w:t>(names of parties and lawyers in court)</w:t>
            </w:r>
          </w:p>
        </w:tc>
        <w:tc>
          <w:tcPr>
            <w:tcW w:w="374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4E828" w14:textId="77777777" w:rsidR="002503C4" w:rsidRDefault="002503C4">
            <w:pPr>
              <w:pStyle w:val="fillablefield"/>
              <w:jc w:val="left"/>
            </w:pPr>
          </w:p>
        </w:tc>
      </w:tr>
      <w:tr w:rsidR="002503C4" w14:paraId="24BB6997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71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CAD26" w14:textId="38667629" w:rsidR="002503C4" w:rsidRDefault="004709B6" w:rsidP="004709B6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</w:tr>
      <w:tr w:rsidR="002503C4" w14:paraId="4486B035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71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4CE9714" w14:textId="77777777" w:rsidR="002503C4" w:rsidRDefault="008F27CB" w:rsidP="007F1F17">
            <w:pPr>
              <w:pStyle w:val="normal6ptbefore"/>
              <w:spacing w:after="80"/>
              <w:rPr>
                <w:szCs w:val="28"/>
                <w:lang w:val="en-CA"/>
              </w:rPr>
            </w:pPr>
            <w:r>
              <w:rPr>
                <w:lang w:val="en-CA"/>
              </w:rPr>
              <w:t>The court read the following materials filed in support of a request for this order</w:t>
            </w:r>
          </w:p>
        </w:tc>
      </w:tr>
      <w:tr w:rsidR="002503C4" w14:paraId="176762C3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1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2C834" w14:textId="399072C3" w:rsidR="002503C4" w:rsidRDefault="008F27C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</w:tr>
      <w:tr w:rsidR="002503C4" w14:paraId="392F58C2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5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48DA8" w14:textId="77777777" w:rsidR="002503C4" w:rsidRDefault="008F27CB" w:rsidP="007F1F17">
            <w:pPr>
              <w:pStyle w:val="normal6ptbefore"/>
              <w:spacing w:after="80"/>
              <w:rPr>
                <w:szCs w:val="28"/>
                <w:lang w:val="en-CA"/>
              </w:rPr>
            </w:pPr>
            <w:r>
              <w:rPr>
                <w:lang w:val="en-CA"/>
              </w:rPr>
              <w:t>The court heard submissions in support of a request for this order from</w:t>
            </w:r>
          </w:p>
        </w:tc>
        <w:tc>
          <w:tcPr>
            <w:tcW w:w="41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4FB566D" w14:textId="77777777" w:rsidR="002503C4" w:rsidRDefault="002503C4">
            <w:pPr>
              <w:pStyle w:val="normal6ptbefore"/>
              <w:rPr>
                <w:szCs w:val="28"/>
                <w:lang w:val="en-CA"/>
              </w:rPr>
            </w:pPr>
          </w:p>
        </w:tc>
      </w:tr>
      <w:tr w:rsidR="002503C4" w14:paraId="3282FFFD" w14:textId="77777777" w:rsidTr="00F03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1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CD70D" w14:textId="1E5E1D7C" w:rsidR="002503C4" w:rsidRDefault="008F27C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 w:rsidR="00186F0B">
              <w:t> </w:t>
            </w:r>
            <w:r>
              <w:fldChar w:fldCharType="end"/>
            </w:r>
          </w:p>
        </w:tc>
      </w:tr>
    </w:tbl>
    <w:p w14:paraId="56AF7DB9" w14:textId="77777777" w:rsidR="00F03E4E" w:rsidRPr="00F03E4E" w:rsidRDefault="00F03E4E">
      <w:pPr>
        <w:rPr>
          <w:sz w:val="4"/>
          <w:szCs w:val="4"/>
        </w:rPr>
        <w:sectPr w:rsidR="00F03E4E" w:rsidRPr="00F03E4E" w:rsidSect="00BD39E6">
          <w:headerReference w:type="default" r:id="rId10"/>
          <w:footerReference w:type="even" r:id="rId11"/>
          <w:footerReference w:type="default" r:id="rId12"/>
          <w:pgSz w:w="12240" w:h="15840" w:code="1"/>
          <w:pgMar w:top="864" w:right="562" w:bottom="576" w:left="1195" w:header="706" w:footer="516" w:gutter="0"/>
          <w:cols w:space="708"/>
          <w:docGrid w:linePitch="360"/>
        </w:sectPr>
      </w:pPr>
    </w:p>
    <w:tbl>
      <w:tblPr>
        <w:tblW w:w="10692" w:type="dxa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836"/>
        <w:gridCol w:w="645"/>
        <w:gridCol w:w="5211"/>
      </w:tblGrid>
      <w:tr w:rsidR="002503C4" w14:paraId="68B348D1" w14:textId="77777777" w:rsidTr="00F03E4E">
        <w:tc>
          <w:tcPr>
            <w:tcW w:w="48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6A366D2" w14:textId="7D37C6B3" w:rsidR="002503C4" w:rsidRDefault="00186F0B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25AC854B" w14:textId="77777777" w:rsidR="002503C4" w:rsidRDefault="002503C4" w:rsidP="00D56CBB">
            <w:pPr>
              <w:pStyle w:val="normal12ptbefore"/>
              <w:spacing w:before="360"/>
            </w:pP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308D8E" w14:textId="48B22C68" w:rsidR="002503C4" w:rsidRDefault="002503C4" w:rsidP="000B14BD">
            <w:pPr>
              <w:pStyle w:val="fillablefield"/>
              <w:jc w:val="center"/>
            </w:pPr>
          </w:p>
        </w:tc>
      </w:tr>
      <w:tr w:rsidR="002503C4" w14:paraId="6A9D48F8" w14:textId="77777777" w:rsidTr="00F03E4E">
        <w:tc>
          <w:tcPr>
            <w:tcW w:w="483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FD57A9" w14:textId="77777777" w:rsidR="002503C4" w:rsidRDefault="008F27CB" w:rsidP="00BD39E6">
            <w:pPr>
              <w:pStyle w:val="SignatureDateLine"/>
            </w:pPr>
            <w:r>
              <w:t>Date of signature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5218D126" w14:textId="77777777" w:rsidR="002503C4" w:rsidRDefault="002503C4" w:rsidP="00BD39E6">
            <w:pPr>
              <w:ind w:left="284" w:hanging="284"/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1D1C8815" w14:textId="77777777" w:rsidR="002503C4" w:rsidRPr="00004325" w:rsidRDefault="008F27CB" w:rsidP="00BD39E6">
            <w:pPr>
              <w:pStyle w:val="SignatureDateLine"/>
              <w:rPr>
                <w:lang w:val="en-CA"/>
              </w:rPr>
            </w:pPr>
            <w:r w:rsidRPr="00004325">
              <w:rPr>
                <w:lang w:val="en-CA"/>
              </w:rPr>
              <w:t>Signature of judge or clerk of the court</w:t>
            </w:r>
          </w:p>
        </w:tc>
      </w:tr>
    </w:tbl>
    <w:p w14:paraId="27182134" w14:textId="77777777" w:rsidR="00F03E4E" w:rsidRPr="00F03E4E" w:rsidRDefault="00F03E4E">
      <w:pPr>
        <w:rPr>
          <w:sz w:val="4"/>
          <w:szCs w:val="4"/>
        </w:rPr>
        <w:sectPr w:rsidR="00F03E4E" w:rsidRPr="00F03E4E" w:rsidSect="00F03E4E">
          <w:type w:val="continuous"/>
          <w:pgSz w:w="12240" w:h="15840" w:code="1"/>
          <w:pgMar w:top="864" w:right="562" w:bottom="576" w:left="1195" w:header="706" w:footer="516" w:gutter="0"/>
          <w:cols w:space="708"/>
          <w:formProt w:val="0"/>
          <w:docGrid w:linePitch="360"/>
        </w:sectPr>
      </w:pPr>
    </w:p>
    <w:tbl>
      <w:tblPr>
        <w:tblW w:w="10692" w:type="dxa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836"/>
        <w:gridCol w:w="645"/>
        <w:gridCol w:w="5211"/>
      </w:tblGrid>
      <w:tr w:rsidR="00BD39E6" w14:paraId="4A0F2555" w14:textId="77777777" w:rsidTr="00F03E4E">
        <w:trPr>
          <w:trHeight w:val="495"/>
        </w:trPr>
        <w:tc>
          <w:tcPr>
            <w:tcW w:w="4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04C428" w14:textId="77777777" w:rsidR="00BD39E6" w:rsidRPr="00123AF1" w:rsidRDefault="00BD39E6" w:rsidP="00BD39E6">
            <w:pPr>
              <w:pStyle w:val="SignatureDateLine"/>
              <w:spacing w:after="120"/>
              <w:rPr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6022F" w14:textId="77777777" w:rsidR="00BD39E6" w:rsidRDefault="00BD39E6" w:rsidP="00BD39E6">
            <w:pPr>
              <w:spacing w:after="120"/>
              <w:ind w:left="288" w:hanging="288"/>
            </w:pP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E7BC6" w14:textId="1F6A8367" w:rsidR="00BD39E6" w:rsidRPr="00BD39E6" w:rsidRDefault="00BD39E6" w:rsidP="00BD39E6">
            <w:pPr>
              <w:pStyle w:val="SignatureDateLine"/>
              <w:spacing w:after="120"/>
              <w:rPr>
                <w:i w:val="0"/>
                <w:iCs/>
                <w:lang w:val="en-CA"/>
              </w:rPr>
            </w:pPr>
            <w:r w:rsidRPr="00BD39E6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39E6">
              <w:rPr>
                <w:i w:val="0"/>
                <w:iCs/>
              </w:rPr>
              <w:instrText xml:space="preserve"> FORMTEXT </w:instrText>
            </w:r>
            <w:r w:rsidRPr="00BD39E6">
              <w:rPr>
                <w:i w:val="0"/>
                <w:iCs/>
              </w:rPr>
            </w:r>
            <w:r w:rsidRPr="00BD39E6">
              <w:rPr>
                <w:i w:val="0"/>
                <w:iCs/>
              </w:rPr>
              <w:fldChar w:fldCharType="separate"/>
            </w:r>
            <w:r w:rsidR="00186F0B">
              <w:rPr>
                <w:i w:val="0"/>
                <w:iCs/>
              </w:rPr>
              <w:t> </w:t>
            </w:r>
            <w:r w:rsidR="00186F0B">
              <w:rPr>
                <w:i w:val="0"/>
                <w:iCs/>
              </w:rPr>
              <w:t> </w:t>
            </w:r>
            <w:r w:rsidR="00186F0B">
              <w:rPr>
                <w:i w:val="0"/>
                <w:iCs/>
              </w:rPr>
              <w:t> </w:t>
            </w:r>
            <w:r w:rsidR="00186F0B">
              <w:rPr>
                <w:i w:val="0"/>
                <w:iCs/>
              </w:rPr>
              <w:t> </w:t>
            </w:r>
            <w:r w:rsidR="00186F0B">
              <w:rPr>
                <w:i w:val="0"/>
                <w:iCs/>
              </w:rPr>
              <w:t> </w:t>
            </w:r>
            <w:r w:rsidRPr="00BD39E6">
              <w:rPr>
                <w:i w:val="0"/>
                <w:iCs/>
              </w:rPr>
              <w:fldChar w:fldCharType="end"/>
            </w:r>
          </w:p>
        </w:tc>
      </w:tr>
      <w:tr w:rsidR="002503C4" w14:paraId="79640897" w14:textId="77777777" w:rsidTr="00F03E4E">
        <w:trPr>
          <w:cantSplit/>
        </w:trPr>
        <w:tc>
          <w:tcPr>
            <w:tcW w:w="10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</w:tcMar>
          </w:tcPr>
          <w:p w14:paraId="2F054CE7" w14:textId="77777777" w:rsidR="002503C4" w:rsidRDefault="008F27CB" w:rsidP="00BD39E6">
            <w:pPr>
              <w:pStyle w:val="normalbody"/>
              <w:spacing w:before="40" w:after="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Note: This order will be sent to police services to advise them to remove the terminated restraining order from the Canadian Police Information Centre (CPIC) Database.</w:t>
            </w:r>
          </w:p>
        </w:tc>
      </w:tr>
    </w:tbl>
    <w:p w14:paraId="0DAA7E6C" w14:textId="77777777" w:rsidR="002503C4" w:rsidRDefault="002503C4">
      <w:pPr>
        <w:rPr>
          <w:sz w:val="4"/>
        </w:rPr>
      </w:pPr>
    </w:p>
    <w:sectPr w:rsidR="002503C4" w:rsidSect="00F03E4E">
      <w:type w:val="continuous"/>
      <w:pgSz w:w="12240" w:h="15840" w:code="1"/>
      <w:pgMar w:top="864" w:right="562" w:bottom="576" w:left="1195" w:header="706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A5404" w14:textId="77777777" w:rsidR="003708AE" w:rsidRDefault="003708AE">
      <w:r>
        <w:separator/>
      </w:r>
    </w:p>
  </w:endnote>
  <w:endnote w:type="continuationSeparator" w:id="0">
    <w:p w14:paraId="1271B203" w14:textId="77777777" w:rsidR="003708AE" w:rsidRDefault="00370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E3505" w14:textId="77777777" w:rsidR="002503C4" w:rsidRDefault="008F27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E4E764" w14:textId="77777777" w:rsidR="002503C4" w:rsidRDefault="002503C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8" w:type="dxa"/>
      <w:tblInd w:w="-4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349"/>
      <w:gridCol w:w="5379"/>
    </w:tblGrid>
    <w:tr w:rsidR="002503C4" w14:paraId="4DF64E74" w14:textId="77777777" w:rsidTr="00C62D3E">
      <w:trPr>
        <w:cantSplit/>
      </w:trPr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C0C9432" w14:textId="77777777" w:rsidR="002503C4" w:rsidRDefault="008F27CB">
          <w:pPr>
            <w:pStyle w:val="UserInstructions"/>
            <w:widowControl/>
            <w:spacing w:before="0"/>
            <w:rPr>
              <w:rFonts w:cs="Arial"/>
              <w:i w:val="0"/>
              <w:iCs/>
              <w:snapToGrid w:val="0"/>
              <w:sz w:val="20"/>
              <w:szCs w:val="20"/>
            </w:rPr>
          </w:pPr>
          <w:r>
            <w:rPr>
              <w:i w:val="0"/>
              <w:iCs/>
              <w:sz w:val="16"/>
            </w:rPr>
            <w:t xml:space="preserve">FLR 25H (September 1, 2009) </w:t>
          </w:r>
        </w:p>
      </w:tc>
      <w:tc>
        <w:tcPr>
          <w:tcW w:w="537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99E036D" w14:textId="77777777" w:rsidR="002503C4" w:rsidRDefault="008F27CB">
          <w:pPr>
            <w:pStyle w:val="UserInstructions"/>
            <w:widowControl/>
            <w:spacing w:before="0"/>
            <w:ind w:left="284" w:hanging="284"/>
            <w:jc w:val="right"/>
            <w:rPr>
              <w:sz w:val="16"/>
              <w:lang w:val="fr-CA"/>
            </w:rPr>
          </w:pPr>
          <w:r>
            <w:rPr>
              <w:i w:val="0"/>
              <w:sz w:val="16"/>
              <w:lang w:val="fr-CA"/>
            </w:rPr>
            <w:t xml:space="preserve">Page </w:t>
          </w:r>
          <w:r>
            <w:rPr>
              <w:rStyle w:val="PageNumber"/>
              <w:i w:val="0"/>
              <w:sz w:val="16"/>
            </w:rPr>
            <w:fldChar w:fldCharType="begin"/>
          </w:r>
          <w:r>
            <w:rPr>
              <w:rStyle w:val="PageNumber"/>
              <w:i w:val="0"/>
              <w:sz w:val="16"/>
            </w:rPr>
            <w:instrText xml:space="preserve"> PAGE </w:instrText>
          </w:r>
          <w:r>
            <w:rPr>
              <w:rStyle w:val="PageNumber"/>
              <w:i w:val="0"/>
              <w:sz w:val="16"/>
            </w:rPr>
            <w:fldChar w:fldCharType="separate"/>
          </w:r>
          <w:r>
            <w:rPr>
              <w:rStyle w:val="PageNumber"/>
              <w:i w:val="0"/>
              <w:noProof/>
              <w:sz w:val="16"/>
            </w:rPr>
            <w:t>1</w:t>
          </w:r>
          <w:r>
            <w:rPr>
              <w:rStyle w:val="PageNumber"/>
              <w:i w:val="0"/>
              <w:sz w:val="16"/>
            </w:rPr>
            <w:fldChar w:fldCharType="end"/>
          </w:r>
          <w:r>
            <w:rPr>
              <w:rStyle w:val="PageNumber"/>
              <w:i w:val="0"/>
              <w:sz w:val="16"/>
            </w:rPr>
            <w:t xml:space="preserve"> of </w:t>
          </w:r>
          <w:r>
            <w:rPr>
              <w:rStyle w:val="PageNumber"/>
              <w:i w:val="0"/>
              <w:sz w:val="16"/>
            </w:rPr>
            <w:fldChar w:fldCharType="begin"/>
          </w:r>
          <w:r>
            <w:rPr>
              <w:rStyle w:val="PageNumber"/>
              <w:i w:val="0"/>
              <w:sz w:val="16"/>
            </w:rPr>
            <w:instrText xml:space="preserve"> NUMPAGES </w:instrText>
          </w:r>
          <w:r>
            <w:rPr>
              <w:rStyle w:val="PageNumber"/>
              <w:i w:val="0"/>
              <w:sz w:val="16"/>
            </w:rPr>
            <w:fldChar w:fldCharType="separate"/>
          </w:r>
          <w:r>
            <w:rPr>
              <w:rStyle w:val="PageNumber"/>
              <w:i w:val="0"/>
              <w:noProof/>
              <w:sz w:val="16"/>
            </w:rPr>
            <w:t>1</w:t>
          </w:r>
          <w:r>
            <w:rPr>
              <w:rStyle w:val="PageNumber"/>
              <w:i w:val="0"/>
              <w:sz w:val="16"/>
            </w:rPr>
            <w:fldChar w:fldCharType="end"/>
          </w:r>
        </w:p>
      </w:tc>
    </w:tr>
  </w:tbl>
  <w:p w14:paraId="7D2C9A85" w14:textId="77777777" w:rsidR="002503C4" w:rsidRDefault="002503C4">
    <w:pPr>
      <w:pStyle w:val="Footer"/>
      <w:ind w:right="36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562F" w14:textId="77777777" w:rsidR="003708AE" w:rsidRDefault="003708AE">
      <w:r>
        <w:separator/>
      </w:r>
    </w:p>
  </w:footnote>
  <w:footnote w:type="continuationSeparator" w:id="0">
    <w:p w14:paraId="4021A96D" w14:textId="77777777" w:rsidR="003708AE" w:rsidRDefault="00370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72C97" w14:textId="77777777" w:rsidR="002503C4" w:rsidRDefault="002503C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152D"/>
    <w:multiLevelType w:val="singleLevel"/>
    <w:tmpl w:val="D3F2958E"/>
    <w:lvl w:ilvl="0">
      <w:start w:val="1"/>
      <w:numFmt w:val="bullet"/>
      <w:pStyle w:val="b3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255741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GB" w:vendorID="64" w:dllVersion="5" w:nlCheck="1" w:checkStyle="1"/>
  <w:activeWritingStyle w:appName="MSWord" w:lang="en-CA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ZaeHn2EC08A8Pv2Sg1rXn4waT0z8IbMXNgGbDXvHjCautPnToI7Hnj/Dg77QpESMq1kqzbki5vaCKVc6lAHBEw==" w:salt="HI2tUz/EaRukLRIrg8vXY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CB"/>
    <w:rsid w:val="00004325"/>
    <w:rsid w:val="000408C2"/>
    <w:rsid w:val="000B14BD"/>
    <w:rsid w:val="00117BB0"/>
    <w:rsid w:val="001211DC"/>
    <w:rsid w:val="00123AF1"/>
    <w:rsid w:val="00186F0B"/>
    <w:rsid w:val="001904B2"/>
    <w:rsid w:val="001A799E"/>
    <w:rsid w:val="001F5BFF"/>
    <w:rsid w:val="00211732"/>
    <w:rsid w:val="002503C4"/>
    <w:rsid w:val="00255D89"/>
    <w:rsid w:val="00353425"/>
    <w:rsid w:val="003708AE"/>
    <w:rsid w:val="003A5208"/>
    <w:rsid w:val="00447FDA"/>
    <w:rsid w:val="00451879"/>
    <w:rsid w:val="00452028"/>
    <w:rsid w:val="004709B6"/>
    <w:rsid w:val="004C1BEB"/>
    <w:rsid w:val="004D0D97"/>
    <w:rsid w:val="0056155D"/>
    <w:rsid w:val="005E4A08"/>
    <w:rsid w:val="0064183A"/>
    <w:rsid w:val="0068406C"/>
    <w:rsid w:val="006939FF"/>
    <w:rsid w:val="006E3A7C"/>
    <w:rsid w:val="006F3C74"/>
    <w:rsid w:val="007C09F4"/>
    <w:rsid w:val="007F1F17"/>
    <w:rsid w:val="00802ADC"/>
    <w:rsid w:val="00872B43"/>
    <w:rsid w:val="008D65CE"/>
    <w:rsid w:val="008F27CB"/>
    <w:rsid w:val="00936DA9"/>
    <w:rsid w:val="009436A8"/>
    <w:rsid w:val="00A32438"/>
    <w:rsid w:val="00A8080E"/>
    <w:rsid w:val="00B25D29"/>
    <w:rsid w:val="00BA5D68"/>
    <w:rsid w:val="00BD39E6"/>
    <w:rsid w:val="00C43BB9"/>
    <w:rsid w:val="00C62D3E"/>
    <w:rsid w:val="00D03D31"/>
    <w:rsid w:val="00D56CBB"/>
    <w:rsid w:val="00E54E78"/>
    <w:rsid w:val="00E67A3D"/>
    <w:rsid w:val="00E71498"/>
    <w:rsid w:val="00EE4D0E"/>
    <w:rsid w:val="00F03E4E"/>
    <w:rsid w:val="00F6177D"/>
    <w:rsid w:val="00FF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F361D4"/>
  <w15:chartTrackingRefBased/>
  <w15:docId w15:val="{F47A76C1-3B3C-4957-ACEE-82081848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 w:cs="Times New Roman"/>
      <w:snapToGrid/>
      <w:sz w:val="72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Cs/>
      <w:snapToGrid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napToGrid/>
      <w:sz w:val="24"/>
      <w:szCs w:val="24"/>
      <w:lang w:val="en-US"/>
    </w:rPr>
  </w:style>
  <w:style w:type="paragraph" w:styleId="Heading4">
    <w:name w:val="heading 4"/>
    <w:basedOn w:val="Normal"/>
    <w:next w:val="Normal"/>
    <w:qFormat/>
    <w:pPr>
      <w:keepNext/>
      <w:framePr w:hSpace="180" w:wrap="notBeside" w:hAnchor="margin" w:xAlign="center" w:y="-1080"/>
      <w:outlineLvl w:val="3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ind w:left="360"/>
      <w:outlineLvl w:val="4"/>
    </w:pPr>
    <w:rPr>
      <w:rFonts w:ascii="Times New Roman" w:hAnsi="Times New Roman" w:cs="Times New Roman"/>
      <w:snapToGrid/>
      <w:sz w:val="24"/>
      <w:szCs w:val="24"/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center" w:pos="5400"/>
      </w:tabs>
      <w:suppressAutoHyphens/>
      <w:spacing w:after="90"/>
      <w:jc w:val="center"/>
      <w:outlineLvl w:val="5"/>
    </w:pPr>
    <w:rPr>
      <w:rFonts w:cs="Times New Roman"/>
      <w:b/>
      <w:snapToGrid/>
      <w:spacing w:val="-3"/>
      <w:sz w:val="29"/>
      <w:lang w:val="en-GB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 w:cs="Times New Roman"/>
      <w:b/>
      <w:bCs/>
      <w:sz w:val="4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iCs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right"/>
    </w:pPr>
  </w:style>
  <w:style w:type="paragraph" w:customStyle="1" w:styleId="legislation">
    <w:name w:val="legislation"/>
    <w:basedOn w:val="Normal"/>
    <w:pPr>
      <w:ind w:left="720"/>
    </w:pPr>
    <w:rPr>
      <w:rFonts w:ascii="Times New Roman" w:hAnsi="Times New Roman" w:cs="Times New Roman"/>
      <w:snapToGrid/>
      <w:sz w:val="24"/>
      <w:lang w:val="en-US"/>
    </w:rPr>
  </w:style>
  <w:style w:type="paragraph" w:customStyle="1" w:styleId="b3">
    <w:name w:val="b3"/>
    <w:basedOn w:val="Normal"/>
    <w:pPr>
      <w:numPr>
        <w:numId w:val="1"/>
      </w:numPr>
    </w:pPr>
    <w:rPr>
      <w:rFonts w:ascii="Times New Roman" w:hAnsi="Times New Roman" w:cs="Times New Roman"/>
      <w:snapToGrid/>
      <w:sz w:val="24"/>
      <w:lang w:val="en-US"/>
    </w:rPr>
  </w:style>
  <w:style w:type="paragraph" w:styleId="BodyText2">
    <w:name w:val="Body Text 2"/>
    <w:basedOn w:val="Normal"/>
    <w:semiHidden/>
    <w:pPr>
      <w:framePr w:hSpace="180" w:wrap="notBeside" w:hAnchor="margin" w:xAlign="center" w:y="-1080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BodyText3">
    <w:name w:val="Body Text 3"/>
    <w:basedOn w:val="Normal"/>
    <w:semiHidden/>
    <w:pPr>
      <w:framePr w:hSpace="180" w:wrap="notBeside" w:hAnchor="margin" w:xAlign="center" w:y="-1080"/>
      <w:jc w:val="center"/>
    </w:pPr>
    <w:rPr>
      <w:b/>
      <w:bCs/>
      <w:snapToGrid/>
      <w:sz w:val="24"/>
      <w:szCs w:val="24"/>
      <w:lang w:val="en-US"/>
    </w:rPr>
  </w:style>
  <w:style w:type="paragraph" w:styleId="Title">
    <w:name w:val="Title"/>
    <w:basedOn w:val="Normal"/>
    <w:qFormat/>
    <w:pPr>
      <w:jc w:val="center"/>
    </w:pPr>
    <w:rPr>
      <w:b/>
      <w:bCs/>
      <w:snapToGrid/>
      <w:sz w:val="24"/>
      <w:szCs w:val="24"/>
      <w:lang w:val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 w:cs="Times New Roman"/>
      <w:snapToGrid/>
      <w:sz w:val="24"/>
      <w:lang w:val="en-US"/>
    </w:rPr>
  </w:style>
  <w:style w:type="paragraph" w:styleId="Subtitle">
    <w:name w:val="Subtitle"/>
    <w:basedOn w:val="Normal"/>
    <w:qFormat/>
    <w:pPr>
      <w:jc w:val="center"/>
    </w:pPr>
    <w:rPr>
      <w:rFonts w:cs="Times New Roman"/>
      <w:b/>
      <w:snapToGrid/>
      <w:sz w:val="24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 w:cs="Times New Roman"/>
      <w:snapToGrid/>
      <w:sz w:val="24"/>
      <w:lang w:val="en-US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 w:val="24"/>
      <w:szCs w:val="24"/>
    </w:rPr>
  </w:style>
  <w:style w:type="character" w:styleId="PageNumber">
    <w:name w:val="page number"/>
    <w:basedOn w:val="DefaultParagraphFont"/>
    <w:semiHidden/>
  </w:style>
  <w:style w:type="paragraph" w:customStyle="1" w:styleId="normalbody">
    <w:name w:val="normal body"/>
    <w:basedOn w:val="Normal"/>
    <w:pPr>
      <w:widowControl w:val="0"/>
      <w:jc w:val="both"/>
    </w:pPr>
    <w:rPr>
      <w:rFonts w:cs="Times New Roman"/>
      <w:snapToGrid/>
      <w:szCs w:val="24"/>
      <w:lang w:val="fr-CA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  <w:lang w:val="en-CA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normal12ptbefore">
    <w:name w:val="normal 12 pt before"/>
    <w:basedOn w:val="normalbody"/>
    <w:pPr>
      <w:spacing w:before="240"/>
    </w:pPr>
    <w:rPr>
      <w:lang w:val="en-CA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ormNumberandName2ndpg">
    <w:name w:val="Form Number and Name 2nd pg"/>
    <w:basedOn w:val="normalbody"/>
    <w:rPr>
      <w:b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D76B70-F0B4-408B-B541-38453F9FE7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1EDFF6-3C18-44E3-9314-8D3DBEEEFADB}">
  <ds:schemaRefs>
    <ds:schemaRef ds:uri="http://schemas.microsoft.com/office/2006/metadata/properties"/>
    <ds:schemaRef ds:uri="http://schemas.microsoft.com/office/infopath/2007/PartnerControls"/>
    <ds:schemaRef ds:uri="d98e8b0b-e404-48ef-87ef-d67956fb05fb"/>
    <ds:schemaRef ds:uri="9729e183-2570-4461-b514-57ec6b28272a"/>
    <ds:schemaRef ds:uri="c6647d62-2f12-4c78-887a-02a693d257b5"/>
  </ds:schemaRefs>
</ds:datastoreItem>
</file>

<file path=customXml/itemProps3.xml><?xml version="1.0" encoding="utf-8"?>
<ds:datastoreItem xmlns:ds="http://schemas.openxmlformats.org/officeDocument/2006/customXml" ds:itemID="{2677F503-60D5-4AA8-ACB0-7DDA665C8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25H</vt:lpstr>
    </vt:vector>
  </TitlesOfParts>
  <Manager/>
  <Company>MAG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25H</dc:title>
  <dc:subject>Form 25H: Order Terminating Restraining Order</dc:subject>
  <dc:creator>Rottman, M.</dc:creator>
  <cp:keywords/>
  <dc:description/>
  <cp:lastModifiedBy>Rottman, Mike (MAG)</cp:lastModifiedBy>
  <cp:revision>43</cp:revision>
  <cp:lastPrinted>2009-09-03T18:16:00Z</cp:lastPrinted>
  <dcterms:created xsi:type="dcterms:W3CDTF">2025-04-01T18:30:00Z</dcterms:created>
  <dcterms:modified xsi:type="dcterms:W3CDTF">2025-10-10T15:10:00Z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2021-11-09T18:48:11Z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8f3c2311-e94b-4265-9397-7225ec1a3cf4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1072100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  <property fmtid="{D5CDD505-2E9C-101B-9397-08002B2CF9AE}" pid="18" name="_SourceUrl">
    <vt:lpwstr/>
  </property>
  <property fmtid="{D5CDD505-2E9C-101B-9397-08002B2CF9AE}" pid="19" name="_SharedFileIndex">
    <vt:lpwstr/>
  </property>
</Properties>
</file>